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6" w:val="single"/>
        </w:pBd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2310313" cy="2286000"/>
            <wp:effectExtent b="0" l="0" r="0" t="0"/>
            <wp:docPr descr="Image result for key club logo" id="2" name="image3.png"/>
            <a:graphic>
              <a:graphicData uri="http://schemas.openxmlformats.org/drawingml/2006/picture">
                <pic:pic>
                  <pic:nvPicPr>
                    <pic:cNvPr descr="Image result for key club logo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0313" cy="228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ottom w:color="000000" w:space="1" w:sz="6" w:val="single"/>
        </w:pBdr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West Campus High School</w:t>
      </w:r>
    </w:p>
    <w:p w:rsidR="00000000" w:rsidDel="00000000" w:rsidP="00000000" w:rsidRDefault="00000000" w:rsidRPr="00000000" w14:paraId="00000003">
      <w:pPr>
        <w:pBdr>
          <w:bottom w:color="000000" w:space="1" w:sz="6" w:val="single"/>
        </w:pBd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Key Club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bottom w:color="000000" w:space="1" w:sz="6" w:val="single"/>
        </w:pBd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application should be completed by the student, to the best of his or her ability. Completed applications and payment MUST be turned in to the TREASURER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NATHAN TRAN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_________________________________________  </w:t>
        <w:tab/>
        <w:tab/>
        <w:t xml:space="preserve">Gender: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 / F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Address: ______________________________________________________________________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 Number</w:t>
        <w:tab/>
        <w:tab/>
        <w:t xml:space="preserve">Street</w:t>
        <w:tab/>
        <w:tab/>
        <w:t xml:space="preserve">Apt.</w:t>
        <w:tab/>
        <w:tab/>
        <w:t xml:space="preserve">City</w:t>
        <w:tab/>
        <w:tab/>
        <w:t xml:space="preserve">State</w:t>
        <w:tab/>
        <w:t xml:space="preserve">      Zip Code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Home Phone: ___________________</w:t>
        <w:tab/>
        <w:tab/>
        <w:tab/>
        <w:t xml:space="preserve">Cell Phone: ____________________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Birth Date: ____/____/______</w:t>
        <w:tab/>
        <w:t xml:space="preserve">Grade: _____</w:t>
        <w:tab/>
        <w:tab/>
        <w:t xml:space="preserve">Email: ________________________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Additional Comments/Questions/Ideas (list them below):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452438</wp:posOffset>
                </wp:positionH>
                <wp:positionV relativeFrom="paragraph">
                  <wp:posOffset>57150</wp:posOffset>
                </wp:positionV>
                <wp:extent cx="5956300" cy="5588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74200" y="3503775"/>
                          <a:ext cx="59436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452438</wp:posOffset>
                </wp:positionH>
                <wp:positionV relativeFrom="paragraph">
                  <wp:posOffset>57150</wp:posOffset>
                </wp:positionV>
                <wp:extent cx="5956300" cy="5588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6300" cy="55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---------------------------------------------------------------------------------------------------------------------------------------</w:t>
      </w:r>
    </w:p>
    <w:tbl>
      <w:tblPr>
        <w:tblStyle w:val="Table1"/>
        <w:tblW w:w="93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Memberships Due Dates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Returning and New Members: Friday,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October 11, 2019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($12)</w:t>
            </w:r>
          </w:p>
        </w:tc>
      </w:tr>
    </w:tbl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Pledge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I pledge on my honor, to uphold the objects of Key Club International; to build my home school and community, to serve my nation and the World; and to combat all forces which tend to undermine these institutions.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Certified Statement: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certify that the information given in this application is true and correct. I certify that I filled out this form and essay question all on my own.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Signature of Applicant: __________________________________</w:t>
        <w:tab/>
        <w:tab/>
        <w:t xml:space="preserve">Date: _____________</w:t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